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6142573C" w:rsidR="00535DDF" w:rsidRPr="00E10089" w:rsidRDefault="00E10089" w:rsidP="00535DDF">
      <w:pPr>
        <w:pStyle w:val="Title"/>
        <w:rPr>
          <w:lang w:val="pt-BR"/>
        </w:rPr>
      </w:pPr>
      <w:r w:rsidRPr="00E10089">
        <w:rPr>
          <w:lang w:val="pt-BR"/>
        </w:rPr>
        <w:t>UMA SELEÇÃO DE CANTOS</w:t>
      </w:r>
    </w:p>
    <w:p w14:paraId="5168CAA4" w14:textId="77777777" w:rsidR="00535DDF" w:rsidRPr="00E10089" w:rsidRDefault="00535DDF" w:rsidP="00535DDF">
      <w:pPr>
        <w:rPr>
          <w:sz w:val="11"/>
          <w:szCs w:val="11"/>
          <w:lang w:val="pt-BR"/>
        </w:rPr>
      </w:pPr>
    </w:p>
    <w:p w14:paraId="159D4B15" w14:textId="77777777" w:rsidR="00B109E9" w:rsidRPr="00E10089" w:rsidRDefault="00B109E9">
      <w:pPr>
        <w:rPr>
          <w:lang w:val="pt-BR"/>
        </w:rPr>
      </w:pPr>
    </w:p>
    <w:p w14:paraId="5D49BDC1" w14:textId="77777777" w:rsidR="00B109E9" w:rsidRPr="00E10089" w:rsidRDefault="00B109E9">
      <w:pPr>
        <w:rPr>
          <w:lang w:val="pt-BR"/>
        </w:rPr>
        <w:sectPr w:rsidR="00B109E9" w:rsidRPr="00E1008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02C2055" w14:textId="64B18EC8" w:rsidR="00D55A77" w:rsidRDefault="00EA2771" w:rsidP="00257882">
      <w:pPr>
        <w:pStyle w:val="Heading1"/>
        <w:rPr>
          <w:rFonts w:eastAsiaTheme="minorHAnsi" w:cstheme="minorBidi"/>
          <w:b w:val="0"/>
          <w:color w:val="auto"/>
          <w:sz w:val="24"/>
          <w:szCs w:val="24"/>
          <w:lang w:val="pt-BR"/>
        </w:rPr>
      </w:pPr>
      <w:r w:rsidRPr="00EA2771">
        <w:rPr>
          <w:rFonts w:eastAsiaTheme="minorHAnsi" w:cstheme="minorBidi"/>
          <w:b w:val="0"/>
          <w:color w:val="auto"/>
          <w:sz w:val="24"/>
          <w:szCs w:val="24"/>
          <w:lang w:val="pt-BR"/>
        </w:rPr>
        <w:lastRenderedPageBreak/>
        <w:t>Neste documento, você encontrará várias sugestões de cantos, todos relacionados ao Salmo 121 e ao tema “Olhe pra Cima". A maioria delas está presente no Tempo Devocional em Família, mas, é claro, também são muito adequadas para outras ocasiões, como atividades infantis ou reuniões intergeracionais! Considere o que é apropriado para sua situação e adore a Deus junto com essa linda música!</w:t>
      </w:r>
    </w:p>
    <w:p w14:paraId="61320FE9" w14:textId="0BBB41A6" w:rsidR="00E06049" w:rsidRPr="00E06049" w:rsidRDefault="00E06049" w:rsidP="00E06049">
      <w:pPr>
        <w:rPr>
          <w:lang w:val="pt-BR"/>
        </w:rPr>
      </w:pPr>
      <w:r w:rsidRPr="00E06049">
        <w:rPr>
          <w:lang w:val="pt-BR"/>
        </w:rPr>
        <w:t>As músicas sugeridas em inglês podem não estar disponíveis em seu idioma. Sinta-se à vontade para usar músicas apropriadas que sejam facilmente acessíveis em seu idioma.</w:t>
      </w:r>
    </w:p>
    <w:p w14:paraId="16E40EFD" w14:textId="77777777" w:rsidR="00BB2142" w:rsidRPr="00EA2771" w:rsidRDefault="00BB2142" w:rsidP="00BB2142">
      <w:pPr>
        <w:rPr>
          <w:lang w:val="pt-BR"/>
        </w:rPr>
      </w:pPr>
    </w:p>
    <w:p w14:paraId="036BE0A5" w14:textId="597C1825" w:rsidR="00BB2142" w:rsidRPr="00BB2142" w:rsidRDefault="00EA2771" w:rsidP="00BB2142">
      <w:pPr>
        <w:pStyle w:val="ListParagraph"/>
      </w:pPr>
      <w:r w:rsidRPr="00EA2771">
        <w:t>'Salmo 121:8' do Praise Nation Kids!</w:t>
      </w:r>
      <w:r w:rsidR="00BB2142">
        <w:br/>
      </w:r>
      <w:hyperlink r:id="rId15" w:history="1">
        <w:r w:rsidR="00BB2142" w:rsidRPr="006B406A">
          <w:rPr>
            <w:rStyle w:val="Hyperlink"/>
          </w:rPr>
          <w:t>https://www.youtube.com/watch?v=2W48jcVyvJ8</w:t>
        </w:r>
      </w:hyperlink>
      <w:r w:rsidR="00BB2142" w:rsidRPr="00BB2142">
        <w:t xml:space="preserve"> </w:t>
      </w:r>
    </w:p>
    <w:p w14:paraId="7B8301B1" w14:textId="4586F833" w:rsidR="00BB2142" w:rsidRPr="00BB2142" w:rsidRDefault="00EA2771" w:rsidP="00BB2142">
      <w:pPr>
        <w:pStyle w:val="ListParagraph"/>
      </w:pPr>
      <w:r w:rsidRPr="00EA2771">
        <w:t>'Our God is a great big God' (</w:t>
      </w:r>
      <w:proofErr w:type="spellStart"/>
      <w:r w:rsidRPr="00EA2771">
        <w:t>Nosso</w:t>
      </w:r>
      <w:proofErr w:type="spellEnd"/>
      <w:r w:rsidRPr="00EA2771">
        <w:t xml:space="preserve"> Deus é um </w:t>
      </w:r>
      <w:proofErr w:type="spellStart"/>
      <w:r w:rsidRPr="00EA2771">
        <w:t>grande</w:t>
      </w:r>
      <w:proofErr w:type="spellEnd"/>
      <w:r w:rsidRPr="00EA2771">
        <w:t xml:space="preserve"> Deus) da Vineyard Kids</w:t>
      </w:r>
      <w:r w:rsidR="00BB2142">
        <w:br/>
      </w:r>
      <w:hyperlink r:id="rId16" w:history="1">
        <w:r w:rsidR="00BB2142" w:rsidRPr="006B406A">
          <w:rPr>
            <w:rStyle w:val="Hyperlink"/>
          </w:rPr>
          <w:t>https://www.youtube.com/watch?v=hGIFx60zyK0</w:t>
        </w:r>
      </w:hyperlink>
    </w:p>
    <w:p w14:paraId="79DE08EB" w14:textId="417C9787" w:rsidR="00BB2142" w:rsidRPr="00BB2142" w:rsidRDefault="00EA2771" w:rsidP="00BB2142">
      <w:pPr>
        <w:pStyle w:val="ListParagraph"/>
      </w:pPr>
      <w:r w:rsidRPr="00EA2771">
        <w:t xml:space="preserve">‘God loves us so’ (Deus </w:t>
      </w:r>
      <w:proofErr w:type="spellStart"/>
      <w:r w:rsidRPr="00EA2771">
        <w:t>nos</w:t>
      </w:r>
      <w:proofErr w:type="spellEnd"/>
      <w:r w:rsidRPr="00EA2771">
        <w:t xml:space="preserve"> ama tanto)</w:t>
      </w:r>
      <w:r w:rsidR="00BB2142">
        <w:br/>
      </w:r>
      <w:r w:rsidR="00BB2142" w:rsidRPr="006D2ED2">
        <w:rPr>
          <w:rStyle w:val="Hyperlink"/>
        </w:rPr>
        <w:t>https://www.youtube.com/watch?v=4-4dbdlpXiQ/</w:t>
      </w:r>
    </w:p>
    <w:p w14:paraId="057E6B26" w14:textId="5EB5DB29" w:rsidR="00BB2142" w:rsidRPr="00EA2771" w:rsidRDefault="00EA2771" w:rsidP="006D2ED2">
      <w:pPr>
        <w:pStyle w:val="ListParagraph"/>
        <w:rPr>
          <w:lang w:val="pt-BR"/>
        </w:rPr>
      </w:pPr>
      <w:r w:rsidRPr="00EA2771">
        <w:rPr>
          <w:lang w:val="pt-BR"/>
        </w:rPr>
        <w:t xml:space="preserve">“Joy” (Alegria), dos </w:t>
      </w:r>
      <w:r w:rsidR="00BB2142" w:rsidRPr="00EA2771">
        <w:rPr>
          <w:lang w:val="pt-BR"/>
        </w:rPr>
        <w:t>Planetshakers</w:t>
      </w:r>
      <w:r w:rsidR="006D2ED2" w:rsidRPr="00EA2771">
        <w:rPr>
          <w:lang w:val="pt-BR"/>
        </w:rPr>
        <w:br/>
      </w:r>
      <w:hyperlink r:id="rId17" w:history="1">
        <w:r w:rsidR="006D2ED2" w:rsidRPr="00EA2771">
          <w:rPr>
            <w:rStyle w:val="Hyperlink"/>
            <w:lang w:val="pt-BR"/>
          </w:rPr>
          <w:t>https://www.youtube.com/watch?v=qkbro_asSb8</w:t>
        </w:r>
      </w:hyperlink>
      <w:r w:rsidR="00BB2142" w:rsidRPr="00EA2771">
        <w:rPr>
          <w:lang w:val="pt-BR"/>
        </w:rPr>
        <w:t xml:space="preserve"> </w:t>
      </w:r>
    </w:p>
    <w:p w14:paraId="240B6697" w14:textId="3B84B748" w:rsidR="00BB2142" w:rsidRPr="00EA2771" w:rsidRDefault="00EA2771" w:rsidP="006D2ED2">
      <w:pPr>
        <w:pStyle w:val="ListParagraph"/>
        <w:rPr>
          <w:lang w:val="pt-BR"/>
        </w:rPr>
      </w:pPr>
      <w:r w:rsidRPr="00EA2771">
        <w:rPr>
          <w:lang w:val="pt-BR"/>
        </w:rPr>
        <w:t>'You say', (Você diz), de Lauren Daigle, pelo Coral Infantil One Voice</w:t>
      </w:r>
      <w:r w:rsidR="006D2ED2" w:rsidRPr="00EA2771">
        <w:rPr>
          <w:lang w:val="pt-BR"/>
        </w:rPr>
        <w:br/>
      </w:r>
      <w:hyperlink r:id="rId18" w:history="1">
        <w:r w:rsidR="006D2ED2" w:rsidRPr="00EA2771">
          <w:rPr>
            <w:rStyle w:val="Hyperlink"/>
            <w:lang w:val="pt-BR"/>
          </w:rPr>
          <w:t>https://www.youtube.com/watch?v=EPw_0FWk8CI</w:t>
        </w:r>
      </w:hyperlink>
    </w:p>
    <w:p w14:paraId="4621F489" w14:textId="4C24E8DB" w:rsidR="00BB2142" w:rsidRPr="00EA2771" w:rsidRDefault="00EA2771" w:rsidP="006D2ED2">
      <w:pPr>
        <w:pStyle w:val="ListParagraph"/>
        <w:rPr>
          <w:rStyle w:val="Hyperlink"/>
          <w:color w:val="auto"/>
          <w:u w:val="none"/>
          <w:lang w:val="pt-BR"/>
        </w:rPr>
      </w:pPr>
      <w:r w:rsidRPr="00EA2771">
        <w:rPr>
          <w:lang w:val="pt-BR"/>
        </w:rPr>
        <w:t>'I lift my eyes - Psalm 121' (Levanto meus olhos - Salmo 121) de Ellie</w:t>
      </w:r>
      <w:r>
        <w:rPr>
          <w:lang w:val="pt-BR"/>
        </w:rPr>
        <w:t xml:space="preserve"> </w:t>
      </w:r>
      <w:r w:rsidR="00BB2142" w:rsidRPr="00EA2771">
        <w:rPr>
          <w:lang w:val="pt-BR"/>
        </w:rPr>
        <w:t>Holcomb</w:t>
      </w:r>
      <w:r w:rsidR="006D2ED2" w:rsidRPr="00EA2771">
        <w:rPr>
          <w:lang w:val="pt-BR"/>
        </w:rPr>
        <w:br/>
      </w:r>
      <w:hyperlink r:id="rId19" w:history="1">
        <w:r w:rsidR="006D2ED2" w:rsidRPr="00EA2771">
          <w:rPr>
            <w:rStyle w:val="Hyperlink"/>
            <w:lang w:val="pt-BR"/>
          </w:rPr>
          <w:t>https://www.youtube.com/watch?v=5KjpfRFylPo</w:t>
        </w:r>
      </w:hyperlink>
    </w:p>
    <w:p w14:paraId="22B61CD9" w14:textId="40E09D0F" w:rsidR="00BB2142" w:rsidRPr="00D9415F" w:rsidRDefault="00EA2771" w:rsidP="006D2ED2">
      <w:pPr>
        <w:pStyle w:val="ListParagraph"/>
      </w:pPr>
      <w:r w:rsidRPr="00D9415F">
        <w:t xml:space="preserve">'Psalm 121 - He guards you always' (Salmo 121 - Ele te guarda sempre) do Project of </w:t>
      </w:r>
      <w:r w:rsidR="00BB2142" w:rsidRPr="00D9415F">
        <w:t>Love</w:t>
      </w:r>
      <w:r w:rsidR="006D2ED2" w:rsidRPr="00D9415F">
        <w:br/>
      </w:r>
      <w:hyperlink r:id="rId20" w:history="1">
        <w:r w:rsidR="006D2ED2" w:rsidRPr="00D9415F">
          <w:rPr>
            <w:rStyle w:val="Hyperlink"/>
          </w:rPr>
          <w:t>https://www.youtube.com/watch?v=xxC7dd7oj4A</w:t>
        </w:r>
      </w:hyperlink>
    </w:p>
    <w:p w14:paraId="414B7349" w14:textId="39E97CA6" w:rsidR="00BB2142" w:rsidRPr="00D9415F" w:rsidRDefault="00EA2771" w:rsidP="006D2ED2">
      <w:pPr>
        <w:pStyle w:val="ListParagraph"/>
      </w:pPr>
      <w:r w:rsidRPr="00D9415F">
        <w:t>'Psalm 121:2 - My help comes from the Lord' (Salmo 121:2 - Meu socorro vem do Senhor) do Songs from</w:t>
      </w:r>
      <w:r w:rsidR="00BB2142" w:rsidRPr="00D9415F">
        <w:t xml:space="preserve"> Scripture</w:t>
      </w:r>
      <w:r w:rsidR="006D2ED2" w:rsidRPr="00D9415F">
        <w:br/>
      </w:r>
      <w:r w:rsidR="00BB2142" w:rsidRPr="00D9415F">
        <w:rPr>
          <w:rStyle w:val="Hyperlink"/>
        </w:rPr>
        <w:t>https://www.youtube.com/watch?v=7SfwClsVMsM</w:t>
      </w:r>
    </w:p>
    <w:p w14:paraId="26A703F2" w14:textId="512ABF7A" w:rsidR="00BB2142" w:rsidRPr="00EA2771" w:rsidRDefault="00EA2771" w:rsidP="006D2ED2">
      <w:pPr>
        <w:pStyle w:val="ListParagraph"/>
        <w:rPr>
          <w:lang w:val="pt-BR"/>
        </w:rPr>
      </w:pPr>
      <w:r w:rsidRPr="00EA2771">
        <w:rPr>
          <w:rStyle w:val="Strong"/>
          <w:b w:val="0"/>
          <w:bCs w:val="0"/>
          <w:lang w:val="pt-BR"/>
        </w:rPr>
        <w:t>'He will keep you (Psalm 121)' (Ele o guardará - Salmo 121) do SovereignGraceMusic</w:t>
      </w:r>
      <w:r w:rsidR="00BB2142" w:rsidRPr="00EA2771">
        <w:rPr>
          <w:rStyle w:val="Strong"/>
          <w:b w:val="0"/>
          <w:bCs w:val="0"/>
          <w:lang w:val="pt-BR"/>
        </w:rPr>
        <w:t xml:space="preserve"> </w:t>
      </w:r>
      <w:r w:rsidR="006D2ED2" w:rsidRPr="00EA2771">
        <w:rPr>
          <w:rStyle w:val="Strong"/>
          <w:b w:val="0"/>
          <w:bCs w:val="0"/>
          <w:lang w:val="pt-BR"/>
        </w:rPr>
        <w:br/>
      </w:r>
      <w:hyperlink r:id="rId21" w:history="1">
        <w:r w:rsidR="006D2ED2" w:rsidRPr="00EA2771">
          <w:rPr>
            <w:rStyle w:val="Hyperlink"/>
            <w:lang w:val="pt-BR"/>
          </w:rPr>
          <w:t>https://www.youtube.com/watch?v=EzJkC0-CSng</w:t>
        </w:r>
      </w:hyperlink>
    </w:p>
    <w:p w14:paraId="13AD6A27" w14:textId="3424EF35" w:rsidR="007934D4" w:rsidRPr="00BB2142" w:rsidRDefault="00EA2771" w:rsidP="006D2ED2">
      <w:pPr>
        <w:pStyle w:val="ListParagraph"/>
      </w:pPr>
      <w:r w:rsidRPr="00EA2771">
        <w:t>'Psalm 121 (He watches over you) (Ele cuida de você)' do the Psalms</w:t>
      </w:r>
      <w:r w:rsidR="00BB2142" w:rsidRPr="00BB2142">
        <w:t xml:space="preserve"> Project</w:t>
      </w:r>
      <w:r w:rsidR="006D2ED2">
        <w:br/>
      </w:r>
      <w:hyperlink r:id="rId22" w:history="1">
        <w:r w:rsidR="006D2ED2" w:rsidRPr="006D2ED2">
          <w:rPr>
            <w:rStyle w:val="Hyperlink"/>
          </w:rPr>
          <w:t>https://www.youtube.com/watch?v=QhcyvBS1kDI</w:t>
        </w:r>
      </w:hyperlink>
    </w:p>
    <w:sectPr w:rsidR="007934D4" w:rsidRPr="00BB2142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FA702" w14:textId="77777777" w:rsidR="00540D55" w:rsidRDefault="00540D55" w:rsidP="00770C74">
      <w:pPr>
        <w:spacing w:after="0" w:line="240" w:lineRule="auto"/>
      </w:pPr>
      <w:r>
        <w:separator/>
      </w:r>
    </w:p>
  </w:endnote>
  <w:endnote w:type="continuationSeparator" w:id="0">
    <w:p w14:paraId="52837841" w14:textId="77777777" w:rsidR="00540D55" w:rsidRDefault="00540D55" w:rsidP="00770C74">
      <w:pPr>
        <w:spacing w:after="0" w:line="240" w:lineRule="auto"/>
      </w:pPr>
      <w:r>
        <w:continuationSeparator/>
      </w:r>
    </w:p>
  </w:endnote>
  <w:endnote w:type="continuationNotice" w:id="1">
    <w:p w14:paraId="315CBAF9" w14:textId="77777777" w:rsidR="00540D55" w:rsidRDefault="00540D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1F29C" w14:textId="77777777" w:rsidR="00540D55" w:rsidRDefault="00540D55" w:rsidP="00770C74">
      <w:pPr>
        <w:spacing w:after="0" w:line="240" w:lineRule="auto"/>
      </w:pPr>
      <w:r>
        <w:separator/>
      </w:r>
    </w:p>
  </w:footnote>
  <w:footnote w:type="continuationSeparator" w:id="0">
    <w:p w14:paraId="682E8C8E" w14:textId="77777777" w:rsidR="00540D55" w:rsidRDefault="00540D55" w:rsidP="00770C74">
      <w:pPr>
        <w:spacing w:after="0" w:line="240" w:lineRule="auto"/>
      </w:pPr>
      <w:r>
        <w:continuationSeparator/>
      </w:r>
    </w:p>
  </w:footnote>
  <w:footnote w:type="continuationNotice" w:id="1">
    <w:p w14:paraId="28E04746" w14:textId="77777777" w:rsidR="00540D55" w:rsidRDefault="00540D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540D55">
    <w:pPr>
      <w:pStyle w:val="Header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540D55">
    <w:pPr>
      <w:pStyle w:val="Header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5592AA6D" w:rsidR="00736D8B" w:rsidRDefault="00E10089">
    <w:pPr>
      <w:pStyle w:val="Header"/>
    </w:pPr>
    <w:r>
      <w:rPr>
        <w:noProof/>
      </w:rPr>
      <w:drawing>
        <wp:anchor distT="0" distB="0" distL="114300" distR="114300" simplePos="0" relativeHeight="251659269" behindDoc="1" locked="0" layoutInCell="1" allowOverlap="1" wp14:anchorId="76A10DFB" wp14:editId="316344AC">
          <wp:simplePos x="0" y="0"/>
          <wp:positionH relativeFrom="page">
            <wp:align>left</wp:align>
          </wp:positionH>
          <wp:positionV relativeFrom="paragraph">
            <wp:posOffset>-450669</wp:posOffset>
          </wp:positionV>
          <wp:extent cx="7558726" cy="10683846"/>
          <wp:effectExtent l="0" t="0" r="0" b="0"/>
          <wp:wrapNone/>
          <wp:docPr id="26644136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441366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26" cy="106838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540D55">
    <w:pPr>
      <w:pStyle w:val="Header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46E711D3" w:rsidR="007506D9" w:rsidRDefault="00540D55">
    <w:pPr>
      <w:pStyle w:val="Header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-85.15pt;margin-top:-80.95pt;width:595.4pt;height:841.9pt;z-index:-251658235;mso-wrap-edited:f;mso-width-percent:0;mso-height-percent:0;mso-position-horizontal-relative:margin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E10089" w:rsidRPr="00E10089">
      <w:t>Uma seleção de cantos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540D55">
    <w:pPr>
      <w:pStyle w:val="Header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72B3F"/>
    <w:rsid w:val="000C0035"/>
    <w:rsid w:val="000C0CB3"/>
    <w:rsid w:val="000E2FAE"/>
    <w:rsid w:val="00117926"/>
    <w:rsid w:val="001A3C4D"/>
    <w:rsid w:val="001C5FB9"/>
    <w:rsid w:val="00245EEA"/>
    <w:rsid w:val="002473C6"/>
    <w:rsid w:val="00257882"/>
    <w:rsid w:val="00292F19"/>
    <w:rsid w:val="002E44BC"/>
    <w:rsid w:val="002F0D16"/>
    <w:rsid w:val="002F6953"/>
    <w:rsid w:val="00381CF4"/>
    <w:rsid w:val="00381E1E"/>
    <w:rsid w:val="003A0FE1"/>
    <w:rsid w:val="00415B3D"/>
    <w:rsid w:val="00420ABE"/>
    <w:rsid w:val="00480DBE"/>
    <w:rsid w:val="004D2DB7"/>
    <w:rsid w:val="004F434D"/>
    <w:rsid w:val="00535DDF"/>
    <w:rsid w:val="00540D55"/>
    <w:rsid w:val="00591ACA"/>
    <w:rsid w:val="00597682"/>
    <w:rsid w:val="005D7CC6"/>
    <w:rsid w:val="005E62E1"/>
    <w:rsid w:val="005E6EFE"/>
    <w:rsid w:val="006D2ED2"/>
    <w:rsid w:val="00715B6A"/>
    <w:rsid w:val="00736D8B"/>
    <w:rsid w:val="00744704"/>
    <w:rsid w:val="007506D9"/>
    <w:rsid w:val="00753282"/>
    <w:rsid w:val="00760E66"/>
    <w:rsid w:val="00770C74"/>
    <w:rsid w:val="00776A51"/>
    <w:rsid w:val="00787953"/>
    <w:rsid w:val="007934D4"/>
    <w:rsid w:val="007B566D"/>
    <w:rsid w:val="00816C4C"/>
    <w:rsid w:val="00824E30"/>
    <w:rsid w:val="00860305"/>
    <w:rsid w:val="00891BB7"/>
    <w:rsid w:val="008F32AB"/>
    <w:rsid w:val="009131CF"/>
    <w:rsid w:val="009375C7"/>
    <w:rsid w:val="00942CD4"/>
    <w:rsid w:val="009767D1"/>
    <w:rsid w:val="00AE280A"/>
    <w:rsid w:val="00AE3E7E"/>
    <w:rsid w:val="00AF7E2C"/>
    <w:rsid w:val="00B109E9"/>
    <w:rsid w:val="00B23EF9"/>
    <w:rsid w:val="00B6755B"/>
    <w:rsid w:val="00BB0DD8"/>
    <w:rsid w:val="00BB2142"/>
    <w:rsid w:val="00C611A5"/>
    <w:rsid w:val="00C82248"/>
    <w:rsid w:val="00CF7914"/>
    <w:rsid w:val="00D14009"/>
    <w:rsid w:val="00D55A77"/>
    <w:rsid w:val="00D9415F"/>
    <w:rsid w:val="00DA46E0"/>
    <w:rsid w:val="00DD2B45"/>
    <w:rsid w:val="00E06049"/>
    <w:rsid w:val="00E10089"/>
    <w:rsid w:val="00E62B1D"/>
    <w:rsid w:val="00E90AF3"/>
    <w:rsid w:val="00EA2771"/>
    <w:rsid w:val="00ED3CF8"/>
    <w:rsid w:val="00ED5FA6"/>
    <w:rsid w:val="00F00050"/>
    <w:rsid w:val="00F01837"/>
    <w:rsid w:val="00F66EE2"/>
    <w:rsid w:val="00FC32D5"/>
    <w:rsid w:val="00FE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  <w:style w:type="character" w:styleId="Strong">
    <w:name w:val="Strong"/>
    <w:basedOn w:val="DefaultParagraphFont"/>
    <w:uiPriority w:val="22"/>
    <w:qFormat/>
    <w:rsid w:val="00BB214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3</cp:revision>
  <cp:lastPrinted>2024-12-10T10:32:00Z</cp:lastPrinted>
  <dcterms:created xsi:type="dcterms:W3CDTF">2025-01-14T09:19:00Z</dcterms:created>
  <dcterms:modified xsi:type="dcterms:W3CDTF">2025-02-06T13:52:00Z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