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30F79570" w:rsidR="00535DDF" w:rsidRPr="0012778F" w:rsidRDefault="0012778F" w:rsidP="00535DDF">
      <w:pPr>
        <w:pStyle w:val="Title"/>
      </w:pPr>
      <w:r w:rsidRPr="0012778F">
        <w:t>ORAÇÃO DE UM JOVEM</w:t>
      </w:r>
    </w:p>
    <w:p w14:paraId="5168CAA4" w14:textId="77777777" w:rsidR="00535DDF" w:rsidRPr="0012778F" w:rsidRDefault="00535DDF" w:rsidP="00535DDF">
      <w:pPr>
        <w:rPr>
          <w:sz w:val="11"/>
          <w:szCs w:val="11"/>
        </w:rPr>
      </w:pPr>
    </w:p>
    <w:p w14:paraId="159D4B15" w14:textId="77777777" w:rsidR="00B109E9" w:rsidRPr="0012778F" w:rsidRDefault="00B109E9"/>
    <w:p w14:paraId="5D49BDC1" w14:textId="77777777" w:rsidR="00B109E9" w:rsidRPr="0012778F" w:rsidRDefault="00B109E9">
      <w:pPr>
        <w:sectPr w:rsidR="00B109E9" w:rsidRPr="0012778F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13975FFB" w:rsidR="007934D4" w:rsidRPr="0012778F" w:rsidRDefault="0012778F" w:rsidP="007934D4">
      <w:pPr>
        <w:pStyle w:val="Heading1"/>
      </w:pPr>
      <w:r w:rsidRPr="0012778F">
        <w:lastRenderedPageBreak/>
        <w:t>Introdução</w:t>
      </w:r>
    </w:p>
    <w:p w14:paraId="4EFE3221" w14:textId="00D23C34" w:rsidR="00D14009" w:rsidRPr="0012778F" w:rsidRDefault="0012778F" w:rsidP="00D14009">
      <w:r w:rsidRPr="0012778F">
        <w:t>Es</w:t>
      </w:r>
      <w:r w:rsidR="00751993">
        <w:t>t</w:t>
      </w:r>
      <w:r w:rsidRPr="0012778F">
        <w:t>a oração foi escrita para um jovem e pode ser usada em uma reunião, em casa ou durante qualquer tipo de atividade. Sinta-se à vontade para usar essa oração como inspiração para escrever a sua própria</w:t>
      </w:r>
      <w:r w:rsidR="00D14009" w:rsidRPr="0012778F">
        <w:t xml:space="preserve">. </w:t>
      </w:r>
    </w:p>
    <w:p w14:paraId="08D5ED24" w14:textId="25CF7365" w:rsidR="00D14009" w:rsidRPr="0012778F" w:rsidRDefault="0012778F" w:rsidP="00D14009">
      <w:pPr>
        <w:pStyle w:val="Heading1"/>
      </w:pPr>
      <w:r w:rsidRPr="0012778F">
        <w:t>Oração</w:t>
      </w:r>
    </w:p>
    <w:p w14:paraId="11F726B1" w14:textId="735B694D" w:rsidR="00D14009" w:rsidRPr="0012778F" w:rsidRDefault="0012778F" w:rsidP="00D14009">
      <w:r w:rsidRPr="0012778F">
        <w:t>Olhe pra cima</w:t>
      </w:r>
      <w:r w:rsidR="00D14009" w:rsidRPr="0012778F">
        <w:t xml:space="preserve">! </w:t>
      </w:r>
    </w:p>
    <w:p w14:paraId="78CA52D6" w14:textId="77777777" w:rsidR="0012778F" w:rsidRDefault="0012778F" w:rsidP="0012778F">
      <w:pPr>
        <w:pStyle w:val="NormalLeft"/>
        <w:spacing w:after="0"/>
      </w:pPr>
      <w:r>
        <w:t xml:space="preserve">Você não sabe? </w:t>
      </w:r>
    </w:p>
    <w:p w14:paraId="04D8E05F" w14:textId="77777777" w:rsidR="0012778F" w:rsidRDefault="0012778F" w:rsidP="0012778F">
      <w:pPr>
        <w:pStyle w:val="NormalLeft"/>
        <w:spacing w:after="0"/>
      </w:pPr>
      <w:r>
        <w:t xml:space="preserve">Ainda não ouviu? </w:t>
      </w:r>
    </w:p>
    <w:p w14:paraId="0F243D1C" w14:textId="77777777" w:rsidR="0012778F" w:rsidRDefault="0012778F" w:rsidP="0012778F">
      <w:pPr>
        <w:pStyle w:val="NormalLeft"/>
        <w:spacing w:after="0"/>
      </w:pPr>
      <w:r>
        <w:t>O Senhor é eterno.</w:t>
      </w:r>
    </w:p>
    <w:p w14:paraId="7C490F2B" w14:textId="77777777" w:rsidR="0012778F" w:rsidRDefault="0012778F" w:rsidP="0012778F">
      <w:pPr>
        <w:pStyle w:val="NormalLeft"/>
        <w:spacing w:after="0"/>
      </w:pPr>
      <w:r>
        <w:t>Nosso Deus, nosso Pai, Criador do universo,</w:t>
      </w:r>
    </w:p>
    <w:p w14:paraId="19D7E713" w14:textId="77777777" w:rsidR="0012778F" w:rsidRDefault="0012778F" w:rsidP="0012778F">
      <w:pPr>
        <w:pStyle w:val="NormalLeft"/>
        <w:spacing w:after="0"/>
      </w:pPr>
      <w:r>
        <w:t>Ele tem todo o poder no céu e na terra.</w:t>
      </w:r>
    </w:p>
    <w:p w14:paraId="0AC88086" w14:textId="77777777" w:rsidR="0012778F" w:rsidRDefault="0012778F" w:rsidP="0012778F">
      <w:pPr>
        <w:pStyle w:val="NormalLeft"/>
        <w:spacing w:after="0"/>
      </w:pPr>
      <w:r>
        <w:t>Ele habita no alto e no santo</w:t>
      </w:r>
    </w:p>
    <w:p w14:paraId="48F74622" w14:textId="77777777" w:rsidR="0012778F" w:rsidRDefault="0012778F" w:rsidP="0012778F">
      <w:pPr>
        <w:pStyle w:val="NormalLeft"/>
        <w:spacing w:after="0"/>
      </w:pPr>
      <w:r>
        <w:t>E sempre está ao lado dos que têm o coração partido.</w:t>
      </w:r>
    </w:p>
    <w:p w14:paraId="514A5BB2" w14:textId="77777777" w:rsidR="0012778F" w:rsidRDefault="0012778F" w:rsidP="0012778F">
      <w:pPr>
        <w:pStyle w:val="NormalLeft"/>
        <w:spacing w:before="240"/>
      </w:pPr>
      <w:r>
        <w:t>Deus, meu Criador,</w:t>
      </w:r>
    </w:p>
    <w:p w14:paraId="2CAC913C" w14:textId="77777777" w:rsidR="0012778F" w:rsidRDefault="0012778F" w:rsidP="0012778F">
      <w:pPr>
        <w:pStyle w:val="NormalLeft"/>
        <w:spacing w:after="0"/>
        <w:ind w:right="-285"/>
      </w:pPr>
      <w:r>
        <w:t>Ajude-me a olhar (para cima) para você e a ver mais de quem você é.</w:t>
      </w:r>
    </w:p>
    <w:p w14:paraId="734C6EE7" w14:textId="77777777" w:rsidR="0012778F" w:rsidRDefault="0012778F" w:rsidP="0012778F">
      <w:pPr>
        <w:pStyle w:val="NormalLeft"/>
        <w:spacing w:after="0"/>
        <w:ind w:right="-285"/>
      </w:pPr>
      <w:r>
        <w:t>Ajude-me a deixar de olhar para o meu celular para ver melhor as pessoas ao meu redor.</w:t>
      </w:r>
    </w:p>
    <w:p w14:paraId="56479864" w14:textId="77777777" w:rsidR="0012778F" w:rsidRDefault="0012778F" w:rsidP="0012778F">
      <w:pPr>
        <w:pStyle w:val="NormalLeft"/>
        <w:spacing w:after="0"/>
        <w:ind w:right="-285"/>
      </w:pPr>
      <w:r>
        <w:t xml:space="preserve">Ajude-me a ver as pessoas em minha classe ou nas atividades depois da escola, </w:t>
      </w:r>
    </w:p>
    <w:p w14:paraId="13AE1391" w14:textId="77777777" w:rsidR="0012778F" w:rsidRDefault="0012778F" w:rsidP="0012778F">
      <w:pPr>
        <w:pStyle w:val="NormalLeft"/>
        <w:spacing w:after="0"/>
        <w:ind w:right="-285"/>
      </w:pPr>
      <w:r>
        <w:t>Ajude-me especialmente a ver aqueles que não estão se saindo tão bem.</w:t>
      </w:r>
    </w:p>
    <w:p w14:paraId="18314FFC" w14:textId="77777777" w:rsidR="0012778F" w:rsidRDefault="0012778F" w:rsidP="0012778F">
      <w:pPr>
        <w:pStyle w:val="NormalLeft"/>
        <w:spacing w:after="0"/>
        <w:ind w:right="-285"/>
      </w:pPr>
      <w:r>
        <w:t>Ajude-me a mostrar aos outros que todos nós somos igualmente amados por você, criados à sua imagem.</w:t>
      </w:r>
    </w:p>
    <w:p w14:paraId="36D633C4" w14:textId="1F191642" w:rsidR="0012778F" w:rsidRDefault="0012778F" w:rsidP="0012778F">
      <w:pPr>
        <w:pStyle w:val="NormalLeft"/>
        <w:spacing w:after="0"/>
        <w:ind w:right="-285"/>
      </w:pPr>
      <w:r>
        <w:t xml:space="preserve">Ajude-me a acreditar no que o </w:t>
      </w:r>
      <w:r w:rsidR="001B1355">
        <w:t>S</w:t>
      </w:r>
      <w:r>
        <w:t xml:space="preserve">enhor diz sobre mim quando me olho no espelho, </w:t>
      </w:r>
    </w:p>
    <w:p w14:paraId="528CA90A" w14:textId="77777777" w:rsidR="0012778F" w:rsidRDefault="0012778F" w:rsidP="0012778F">
      <w:pPr>
        <w:pStyle w:val="NormalLeft"/>
        <w:spacing w:after="0"/>
        <w:ind w:right="-285"/>
      </w:pPr>
      <w:r>
        <w:t>em vez de dar ouvidos ao meu crítico interior.</w:t>
      </w:r>
    </w:p>
    <w:p w14:paraId="793DBF5E" w14:textId="77777777" w:rsidR="0012778F" w:rsidRDefault="0012778F" w:rsidP="0012778F">
      <w:pPr>
        <w:pStyle w:val="NormalLeft"/>
        <w:spacing w:before="240"/>
      </w:pPr>
      <w:r>
        <w:t xml:space="preserve">Deus, meu Pai, </w:t>
      </w:r>
    </w:p>
    <w:p w14:paraId="50E37814" w14:textId="77777777" w:rsidR="0012778F" w:rsidRDefault="0012778F" w:rsidP="0012778F">
      <w:pPr>
        <w:pStyle w:val="NormalLeft"/>
        <w:spacing w:after="0"/>
        <w:ind w:right="-285"/>
      </w:pPr>
      <w:r>
        <w:t>Ajude-me a olhar para o Senhor, especialmente quando estiver com dificuldades.</w:t>
      </w:r>
    </w:p>
    <w:p w14:paraId="418265B7" w14:textId="77777777" w:rsidR="0012778F" w:rsidRDefault="0012778F" w:rsidP="0012778F">
      <w:pPr>
        <w:pStyle w:val="NormalLeft"/>
        <w:spacing w:after="0"/>
        <w:ind w:right="-285"/>
      </w:pPr>
      <w:r>
        <w:t>Ajude-me a vir até o Senhor com o que me dói, para que o Senhor possa me mostrar o seu amor reparador,</w:t>
      </w:r>
    </w:p>
    <w:p w14:paraId="4284FE23" w14:textId="77777777" w:rsidR="0012778F" w:rsidRDefault="0012778F" w:rsidP="0012778F">
      <w:pPr>
        <w:pStyle w:val="NormalLeft"/>
        <w:spacing w:after="0"/>
        <w:ind w:right="-285"/>
      </w:pPr>
      <w:r>
        <w:t>Para que o Senhor possa tornar inteiro novamente o que parece estar quebrado.</w:t>
      </w:r>
    </w:p>
    <w:p w14:paraId="03166AB2" w14:textId="261ABB69" w:rsidR="0012778F" w:rsidRDefault="0012778F" w:rsidP="0012778F">
      <w:pPr>
        <w:pStyle w:val="NormalLeft"/>
        <w:spacing w:after="0"/>
        <w:ind w:right="-285"/>
      </w:pPr>
      <w:r>
        <w:t xml:space="preserve">Ajude-me a perdoar os outros, como o </w:t>
      </w:r>
      <w:r w:rsidR="001B1355">
        <w:t>S</w:t>
      </w:r>
      <w:r>
        <w:t>enhor me perdoou, mesmo que isso custe.</w:t>
      </w:r>
    </w:p>
    <w:p w14:paraId="60B4A2A7" w14:textId="42F933DA" w:rsidR="0012778F" w:rsidRDefault="0012778F" w:rsidP="0072141F">
      <w:pPr>
        <w:pStyle w:val="NormalLeft"/>
        <w:spacing w:before="240"/>
        <w:ind w:right="-285"/>
      </w:pPr>
      <w:r>
        <w:t>Deus, minha paz,</w:t>
      </w:r>
    </w:p>
    <w:p w14:paraId="0CD0DC3A" w14:textId="77777777" w:rsidR="0012778F" w:rsidRDefault="0012778F" w:rsidP="0012778F">
      <w:pPr>
        <w:pStyle w:val="NormalLeft"/>
        <w:spacing w:after="0"/>
      </w:pPr>
      <w:r>
        <w:t>minha esperança,</w:t>
      </w:r>
    </w:p>
    <w:p w14:paraId="65E3CFE2" w14:textId="77777777" w:rsidR="0012778F" w:rsidRDefault="0012778F" w:rsidP="0012778F">
      <w:pPr>
        <w:pStyle w:val="NormalLeft"/>
        <w:spacing w:after="0"/>
      </w:pPr>
      <w:r>
        <w:t>minha luz.</w:t>
      </w:r>
    </w:p>
    <w:p w14:paraId="082D19BF" w14:textId="6FAAF26E" w:rsidR="0012778F" w:rsidRDefault="0012778F" w:rsidP="0012778F">
      <w:pPr>
        <w:pStyle w:val="NormalLeft"/>
        <w:spacing w:after="0"/>
      </w:pPr>
      <w:r>
        <w:t>Eu olho para o Senhor.</w:t>
      </w:r>
    </w:p>
    <w:p w14:paraId="13AD6A27" w14:textId="45416B62" w:rsidR="007934D4" w:rsidRPr="00D14009" w:rsidRDefault="0012778F" w:rsidP="0012778F">
      <w:pPr>
        <w:pStyle w:val="NormalLeft"/>
        <w:spacing w:before="240"/>
        <w:rPr>
          <w:lang w:val="en-US"/>
        </w:rPr>
      </w:pPr>
      <w:r>
        <w:t>Amém.</w:t>
      </w:r>
    </w:p>
    <w:sectPr w:rsidR="007934D4" w:rsidRPr="00D14009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D082F" w14:textId="77777777" w:rsidR="00204714" w:rsidRDefault="00204714" w:rsidP="00770C74">
      <w:pPr>
        <w:spacing w:after="0" w:line="240" w:lineRule="auto"/>
      </w:pPr>
      <w:r>
        <w:separator/>
      </w:r>
    </w:p>
  </w:endnote>
  <w:endnote w:type="continuationSeparator" w:id="0">
    <w:p w14:paraId="63CB2A3F" w14:textId="77777777" w:rsidR="00204714" w:rsidRDefault="00204714" w:rsidP="00770C74">
      <w:pPr>
        <w:spacing w:after="0" w:line="240" w:lineRule="auto"/>
      </w:pPr>
      <w:r>
        <w:continuationSeparator/>
      </w:r>
    </w:p>
  </w:endnote>
  <w:endnote w:type="continuationNotice" w:id="1">
    <w:p w14:paraId="6FDA8C34" w14:textId="77777777" w:rsidR="00204714" w:rsidRDefault="002047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D9006" w14:textId="77777777" w:rsidR="00204714" w:rsidRDefault="00204714" w:rsidP="00770C74">
      <w:pPr>
        <w:spacing w:after="0" w:line="240" w:lineRule="auto"/>
      </w:pPr>
      <w:r>
        <w:separator/>
      </w:r>
    </w:p>
  </w:footnote>
  <w:footnote w:type="continuationSeparator" w:id="0">
    <w:p w14:paraId="0DCCF3F8" w14:textId="77777777" w:rsidR="00204714" w:rsidRDefault="00204714" w:rsidP="00770C74">
      <w:pPr>
        <w:spacing w:after="0" w:line="240" w:lineRule="auto"/>
      </w:pPr>
      <w:r>
        <w:continuationSeparator/>
      </w:r>
    </w:p>
  </w:footnote>
  <w:footnote w:type="continuationNotice" w:id="1">
    <w:p w14:paraId="58598470" w14:textId="77777777" w:rsidR="00204714" w:rsidRDefault="002047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9B2186">
    <w:pPr>
      <w:pStyle w:val="Header"/>
    </w:pPr>
    <w:r>
      <w:rPr>
        <w:noProof/>
      </w:rPr>
    </w:r>
    <w:r w:rsidR="009B2186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9B2186">
    <w:pPr>
      <w:pStyle w:val="Header"/>
    </w:pPr>
    <w:r>
      <w:rPr>
        <w:noProof/>
      </w:rPr>
    </w:r>
    <w:r w:rsidR="009B2186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4B6BCE9B" w:rsidR="00736D8B" w:rsidRDefault="0012778F">
    <w:pPr>
      <w:pStyle w:val="Header"/>
    </w:pPr>
    <w:r>
      <w:rPr>
        <w:noProof/>
        <w:lang w:eastAsia="pt-BR"/>
      </w:rPr>
      <w:drawing>
        <wp:anchor distT="0" distB="0" distL="114300" distR="114300" simplePos="0" relativeHeight="251659269" behindDoc="1" locked="0" layoutInCell="1" allowOverlap="1" wp14:anchorId="7B48CB3D" wp14:editId="5B998771">
          <wp:simplePos x="0" y="0"/>
          <wp:positionH relativeFrom="column">
            <wp:posOffset>-1430944</wp:posOffset>
          </wp:positionH>
          <wp:positionV relativeFrom="paragraph">
            <wp:posOffset>-410777</wp:posOffset>
          </wp:positionV>
          <wp:extent cx="7531735" cy="10645696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735" cy="106456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9B2186">
    <w:pPr>
      <w:pStyle w:val="Header"/>
    </w:pPr>
    <w:r>
      <w:rPr>
        <w:noProof/>
      </w:rPr>
    </w:r>
    <w:r w:rsidR="009B2186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4DD5FF3C" w:rsidR="007506D9" w:rsidRDefault="009B2186">
    <w:pPr>
      <w:pStyle w:val="Header"/>
    </w:pPr>
    <w:r>
      <w:rPr>
        <w:noProof/>
      </w:rPr>
    </w:r>
    <w:r w:rsidR="009B2186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-85.15pt;margin-top:-80.05pt;width:595.4pt;height:841.9pt;z-index:-251658235;mso-wrap-edited:f;mso-width-percent:0;mso-height-percent:0;mso-position-horizontal-relative:margin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12778F" w:rsidRPr="0012778F">
      <w:t xml:space="preserve"> </w:t>
    </w:r>
    <w:r w:rsidR="0012778F" w:rsidRPr="0012778F">
      <w:rPr>
        <w:noProof/>
      </w:rPr>
      <w:t>Oração de um jovem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9B2186">
    <w:pPr>
      <w:pStyle w:val="Header"/>
    </w:pPr>
    <w:r>
      <w:rPr>
        <w:noProof/>
      </w:rPr>
    </w:r>
    <w:r w:rsidR="009B2186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1976482">
    <w:abstractNumId w:val="9"/>
  </w:num>
  <w:num w:numId="2" w16cid:durableId="77142793">
    <w:abstractNumId w:val="5"/>
  </w:num>
  <w:num w:numId="3" w16cid:durableId="616104738">
    <w:abstractNumId w:val="15"/>
  </w:num>
  <w:num w:numId="4" w16cid:durableId="778060766">
    <w:abstractNumId w:val="2"/>
  </w:num>
  <w:num w:numId="5" w16cid:durableId="606542657">
    <w:abstractNumId w:val="17"/>
  </w:num>
  <w:num w:numId="6" w16cid:durableId="61028057">
    <w:abstractNumId w:val="11"/>
  </w:num>
  <w:num w:numId="7" w16cid:durableId="771629840">
    <w:abstractNumId w:val="10"/>
  </w:num>
  <w:num w:numId="8" w16cid:durableId="738284202">
    <w:abstractNumId w:val="13"/>
  </w:num>
  <w:num w:numId="9" w16cid:durableId="1244995121">
    <w:abstractNumId w:val="4"/>
  </w:num>
  <w:num w:numId="10" w16cid:durableId="788548999">
    <w:abstractNumId w:val="8"/>
  </w:num>
  <w:num w:numId="11" w16cid:durableId="856428722">
    <w:abstractNumId w:val="0"/>
  </w:num>
  <w:num w:numId="12" w16cid:durableId="1831019163">
    <w:abstractNumId w:val="18"/>
  </w:num>
  <w:num w:numId="13" w16cid:durableId="417409954">
    <w:abstractNumId w:val="1"/>
  </w:num>
  <w:num w:numId="14" w16cid:durableId="1048846353">
    <w:abstractNumId w:val="16"/>
  </w:num>
  <w:num w:numId="15" w16cid:durableId="1961103191">
    <w:abstractNumId w:val="7"/>
  </w:num>
  <w:num w:numId="16" w16cid:durableId="397830124">
    <w:abstractNumId w:val="3"/>
  </w:num>
  <w:num w:numId="17" w16cid:durableId="355546111">
    <w:abstractNumId w:val="12"/>
  </w:num>
  <w:num w:numId="18" w16cid:durableId="1276211487">
    <w:abstractNumId w:val="6"/>
  </w:num>
  <w:num w:numId="19" w16cid:durableId="1587377572">
    <w:abstractNumId w:val="14"/>
  </w:num>
  <w:num w:numId="20" w16cid:durableId="2996552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C74"/>
    <w:rsid w:val="00072B3F"/>
    <w:rsid w:val="000C0035"/>
    <w:rsid w:val="000C0CB3"/>
    <w:rsid w:val="00117926"/>
    <w:rsid w:val="0012778F"/>
    <w:rsid w:val="001B1355"/>
    <w:rsid w:val="001C442B"/>
    <w:rsid w:val="00204714"/>
    <w:rsid w:val="00245EEA"/>
    <w:rsid w:val="002473C6"/>
    <w:rsid w:val="00276395"/>
    <w:rsid w:val="002E44BC"/>
    <w:rsid w:val="002F0D16"/>
    <w:rsid w:val="002F6953"/>
    <w:rsid w:val="00381E1E"/>
    <w:rsid w:val="003A0FE1"/>
    <w:rsid w:val="00415B3D"/>
    <w:rsid w:val="00480DBE"/>
    <w:rsid w:val="004D2DB7"/>
    <w:rsid w:val="004F434D"/>
    <w:rsid w:val="00520FBE"/>
    <w:rsid w:val="00535DDF"/>
    <w:rsid w:val="00597682"/>
    <w:rsid w:val="005E62E1"/>
    <w:rsid w:val="005E6EFE"/>
    <w:rsid w:val="005F3022"/>
    <w:rsid w:val="00655950"/>
    <w:rsid w:val="006B1397"/>
    <w:rsid w:val="00715B6A"/>
    <w:rsid w:val="0072141F"/>
    <w:rsid w:val="00736D8B"/>
    <w:rsid w:val="00744704"/>
    <w:rsid w:val="007506D9"/>
    <w:rsid w:val="00751993"/>
    <w:rsid w:val="00760E66"/>
    <w:rsid w:val="00770C74"/>
    <w:rsid w:val="00776A51"/>
    <w:rsid w:val="00782EF9"/>
    <w:rsid w:val="007934D4"/>
    <w:rsid w:val="007B566D"/>
    <w:rsid w:val="008F32AB"/>
    <w:rsid w:val="00905CD2"/>
    <w:rsid w:val="009131CF"/>
    <w:rsid w:val="009767D1"/>
    <w:rsid w:val="009B2186"/>
    <w:rsid w:val="00AE25C4"/>
    <w:rsid w:val="00AE3E7E"/>
    <w:rsid w:val="00AF7E2C"/>
    <w:rsid w:val="00B109E9"/>
    <w:rsid w:val="00B23EF9"/>
    <w:rsid w:val="00B6755B"/>
    <w:rsid w:val="00BB0DD8"/>
    <w:rsid w:val="00C82248"/>
    <w:rsid w:val="00C90C71"/>
    <w:rsid w:val="00D14009"/>
    <w:rsid w:val="00DA46E0"/>
    <w:rsid w:val="00E62B1D"/>
    <w:rsid w:val="00ED3CF8"/>
    <w:rsid w:val="00F04FF5"/>
    <w:rsid w:val="00F27546"/>
    <w:rsid w:val="00F66EE2"/>
    <w:rsid w:val="00FC32D5"/>
    <w:rsid w:val="00FF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4CCDDC-68B4-433F-BD42-0E5CF07905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4</cp:revision>
  <cp:lastPrinted>2024-12-10T10:32:00Z</cp:lastPrinted>
  <dcterms:created xsi:type="dcterms:W3CDTF">2025-01-14T09:09:00Z</dcterms:created>
  <dcterms:modified xsi:type="dcterms:W3CDTF">2025-02-06T13:32:00Z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